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00CB" w14:textId="77777777"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1EAB619C" w14:textId="77777777"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076A0C1" w14:textId="62289B14" w:rsidR="005154BC" w:rsidRPr="00A71FC5" w:rsidRDefault="005154BC" w:rsidP="00992A76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</w:t>
      </w:r>
      <w:r w:rsidR="00992A76">
        <w:rPr>
          <w:rFonts w:ascii="Times New Roman" w:hAnsi="Times New Roman"/>
          <w:b/>
          <w:sz w:val="24"/>
          <w:szCs w:val="24"/>
        </w:rPr>
        <w:t>: Powiat Wrzesiński</w:t>
      </w:r>
    </w:p>
    <w:p w14:paraId="7201F35D" w14:textId="77777777"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FE21C2A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305F47F5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2584D88" w14:textId="77777777"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20A337D8" w14:textId="77777777"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14:paraId="30A2205A" w14:textId="77777777"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6BFF017" w14:textId="77777777"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C6A8291" w14:textId="77777777" w:rsidR="005154BC" w:rsidRPr="00A53260" w:rsidRDefault="005154B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D1FB0D8" w14:textId="77777777" w:rsidR="005154BC" w:rsidRPr="00A53260" w:rsidRDefault="005154BC" w:rsidP="00C4103F">
      <w:pPr>
        <w:rPr>
          <w:rFonts w:ascii="Times New Roman" w:hAnsi="Times New Roman"/>
          <w:sz w:val="24"/>
          <w:szCs w:val="24"/>
        </w:rPr>
      </w:pPr>
    </w:p>
    <w:p w14:paraId="03D022D8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62D559CF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2DE353E2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0515DE58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8075CAF" w14:textId="07769860" w:rsidR="005154BC" w:rsidRPr="00BF7E18" w:rsidRDefault="005154BC" w:rsidP="00BF7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="00BF7E18">
        <w:rPr>
          <w:rFonts w:ascii="Times New Roman" w:hAnsi="Times New Roman"/>
          <w:b/>
          <w:sz w:val="24"/>
          <w:szCs w:val="24"/>
        </w:rPr>
        <w:t xml:space="preserve">na </w:t>
      </w:r>
      <w:r w:rsidR="00BF7E18" w:rsidRPr="00BF7E18">
        <w:rPr>
          <w:rFonts w:ascii="Times New Roman" w:hAnsi="Times New Roman"/>
          <w:b/>
          <w:sz w:val="24"/>
          <w:szCs w:val="24"/>
        </w:rPr>
        <w:t>dostaw</w:t>
      </w:r>
      <w:r w:rsidR="00BF7E18">
        <w:rPr>
          <w:rFonts w:ascii="Times New Roman" w:hAnsi="Times New Roman"/>
          <w:b/>
          <w:sz w:val="24"/>
          <w:szCs w:val="24"/>
        </w:rPr>
        <w:t>ę</w:t>
      </w:r>
      <w:r w:rsidR="00BF7E18" w:rsidRPr="00BF7E18">
        <w:rPr>
          <w:rFonts w:ascii="Times New Roman" w:hAnsi="Times New Roman"/>
          <w:b/>
          <w:sz w:val="24"/>
          <w:szCs w:val="24"/>
        </w:rPr>
        <w:t xml:space="preserve"> karetki - ambulansu ratowniczego typu C z zabudową medyczną dla Szpitala Powiatowego we Wrześni Sp. z o.o.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4D7B8D80" w14:textId="77777777"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03EF2" w14:textId="77777777"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6AB7C6A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3D51ED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3D51ED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14:paraId="2BD0D8AF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14:paraId="061573E4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00B9BCB" w14:textId="77777777"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5864636E" w14:textId="77777777"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1E476501" w14:textId="77777777"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33FAAA03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258F5FB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15D33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75C13E26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17A22BB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15931B34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4787675E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309553F2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BC239BC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DE4CD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AF378F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08F32D70" w14:textId="77777777" w:rsidR="005154BC" w:rsidRPr="00A53260" w:rsidRDefault="005154BC" w:rsidP="00BF7E1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7422D5E9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7753CA2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67A40FC1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D5787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13858C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4F72BD8" w14:textId="77777777" w:rsidR="005154BC" w:rsidRDefault="005154BC" w:rsidP="00BF7E1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3307EA92" w14:textId="77777777" w:rsidR="00992A76" w:rsidRDefault="00992A76" w:rsidP="00BF7E18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</w:p>
    <w:p w14:paraId="7944BE0B" w14:textId="77777777" w:rsidR="005154BC" w:rsidRPr="00A53260" w:rsidRDefault="005154BC" w:rsidP="00BF7E1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D3BB364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565DE5DC" w14:textId="77777777" w:rsidR="005154BC" w:rsidRPr="00A53260" w:rsidRDefault="005154BC" w:rsidP="00BF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6B47FD4A" w14:textId="77777777" w:rsidR="005154BC" w:rsidRDefault="005154BC" w:rsidP="00BF7E1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3CCEDF4" w14:textId="77777777" w:rsidR="005154BC" w:rsidRPr="00B46735" w:rsidRDefault="005154BC" w:rsidP="00BF7E1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B8404DA" w14:textId="50862287" w:rsidR="005154BC" w:rsidRDefault="005154BC" w:rsidP="00BF7E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BF7E18" w:rsidRPr="00BF7E1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 dostawę karetki - ambulansu ratowniczego typu C z zabudową medyczną dla Szpitala Powiatowego we Wrześni Sp. z o.o.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52BAF390" w14:textId="77777777"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1EC961" w14:textId="77777777"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5D2087EC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14:paraId="440B41F9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7EEED41B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B4C0A2B" w14:textId="77777777" w:rsidR="005154BC" w:rsidRPr="00A53260" w:rsidRDefault="005154BC" w:rsidP="00BF7E1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1F2EDEED" w14:textId="77777777" w:rsidR="005154BC" w:rsidRPr="00A53260" w:rsidRDefault="005154BC" w:rsidP="00BF7E18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642AF2A0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14:paraId="5EAADDBB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5C094791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6B0B7072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5BF66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78EC7ACD" w14:textId="77777777" w:rsidR="005154BC" w:rsidRPr="00A53260" w:rsidRDefault="005154BC" w:rsidP="00BF7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23300701" w14:textId="77777777" w:rsidR="005154BC" w:rsidRDefault="005154BC" w:rsidP="00BF7E1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4C80843" w14:textId="77777777" w:rsidR="00072D68" w:rsidRDefault="00072D68" w:rsidP="00BF7E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8F1C37D" w14:textId="77777777"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DE56163" w14:textId="77777777"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33D5D7AD" w14:textId="77777777"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</w:t>
      </w:r>
      <w:bookmarkStart w:id="0" w:name="_GoBack"/>
      <w:bookmarkEnd w:id="0"/>
      <w:r w:rsidRPr="00AD5128">
        <w:rPr>
          <w:rFonts w:ascii="Times New Roman" w:hAnsi="Times New Roman"/>
          <w:b/>
          <w:sz w:val="28"/>
          <w:szCs w:val="28"/>
        </w:rPr>
        <w:t>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14:paraId="2DBFD0FB" w14:textId="77777777"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32C0EB73" w14:textId="77777777"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2E157272" w14:textId="77777777"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3EDC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603539DF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8D6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8214E5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6B4B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4F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E5EDC5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6DF6A05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46D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2648DCCF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A76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BF7E18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95ECC1"/>
  <w15:docId w15:val="{0D3F110B-03CA-4850-A155-F63CD69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26</cp:revision>
  <cp:lastPrinted>2016-10-19T11:20:00Z</cp:lastPrinted>
  <dcterms:created xsi:type="dcterms:W3CDTF">2016-10-14T10:50:00Z</dcterms:created>
  <dcterms:modified xsi:type="dcterms:W3CDTF">2019-09-25T11:03:00Z</dcterms:modified>
</cp:coreProperties>
</file>